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6C" w:rsidRPr="00595379" w:rsidRDefault="000B226C" w:rsidP="00D2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82A4A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технического </w:t>
      </w:r>
      <w:r w:rsidR="00F9034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7C4A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D2184">
        <w:rPr>
          <w:rFonts w:ascii="Times New Roman" w:eastAsia="Times New Roman" w:hAnsi="Times New Roman" w:cs="Times New Roman"/>
          <w:b/>
          <w:sz w:val="28"/>
          <w:szCs w:val="28"/>
        </w:rPr>
        <w:t>КвантТалант»</w:t>
      </w:r>
    </w:p>
    <w:p w:rsidR="000B226C" w:rsidRPr="00B41EDA" w:rsidRDefault="000B226C" w:rsidP="00D23255">
      <w:pPr>
        <w:pStyle w:val="a4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Цели и задачи:</w:t>
      </w:r>
    </w:p>
    <w:p w:rsidR="000B226C" w:rsidRPr="00161401" w:rsidRDefault="00782A4A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популяризация научно-технического творчества детей</w:t>
      </w:r>
      <w:r w:rsidR="000B226C" w:rsidRPr="00161401">
        <w:rPr>
          <w:rFonts w:eastAsia="Times New Roman"/>
          <w:sz w:val="28"/>
          <w:szCs w:val="28"/>
        </w:rPr>
        <w:t>;</w:t>
      </w:r>
    </w:p>
    <w:p w:rsidR="000B226C" w:rsidRPr="00161401" w:rsidRDefault="00782A4A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привлечение внимания Участников к выбору инженерно-технических профессий как перспективному направлению профессионального развития</w:t>
      </w:r>
      <w:r w:rsidR="000B226C" w:rsidRPr="00161401">
        <w:rPr>
          <w:rFonts w:eastAsia="Times New Roman"/>
          <w:sz w:val="28"/>
          <w:szCs w:val="28"/>
        </w:rPr>
        <w:t>;</w:t>
      </w:r>
    </w:p>
    <w:p w:rsidR="0091114D" w:rsidRPr="00F9034A" w:rsidRDefault="00782A4A" w:rsidP="00D23255">
      <w:pPr>
        <w:pStyle w:val="a4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повышение заинтересованности в использовании информационных технологий в образовательном процессе</w:t>
      </w:r>
      <w:r w:rsidR="000B226C" w:rsidRPr="00161401">
        <w:rPr>
          <w:rFonts w:eastAsia="Times New Roman"/>
          <w:sz w:val="28"/>
          <w:szCs w:val="28"/>
        </w:rPr>
        <w:t>.</w:t>
      </w:r>
    </w:p>
    <w:p w:rsidR="000B226C" w:rsidRPr="00B41EDA" w:rsidRDefault="000B226C" w:rsidP="00D23255">
      <w:pPr>
        <w:pStyle w:val="a4"/>
        <w:numPr>
          <w:ilvl w:val="0"/>
          <w:numId w:val="4"/>
        </w:numPr>
        <w:spacing w:line="276" w:lineRule="auto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Участники конкурса:</w:t>
      </w:r>
    </w:p>
    <w:p w:rsidR="00F9034A" w:rsidRPr="007D7E9F" w:rsidRDefault="000B226C" w:rsidP="00D23255">
      <w:pPr>
        <w:spacing w:after="120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782A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7E9F">
        <w:rPr>
          <w:rFonts w:ascii="Times New Roman" w:eastAsia="Times New Roman" w:hAnsi="Times New Roman" w:cs="Times New Roman"/>
          <w:sz w:val="28"/>
          <w:szCs w:val="28"/>
        </w:rPr>
        <w:t>-11 классов школ городск</w:t>
      </w:r>
      <w:r w:rsidR="00F9034A">
        <w:rPr>
          <w:rFonts w:ascii="Times New Roman" w:eastAsia="Times New Roman" w:hAnsi="Times New Roman" w:cs="Times New Roman"/>
          <w:sz w:val="28"/>
          <w:szCs w:val="28"/>
        </w:rPr>
        <w:t>ого округа, воспитанники УДО.</w:t>
      </w:r>
    </w:p>
    <w:p w:rsidR="000B226C" w:rsidRDefault="00782A4A" w:rsidP="00D23255">
      <w:pPr>
        <w:pStyle w:val="a4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Организаторы конкурса</w:t>
      </w:r>
      <w:r w:rsidR="000B226C" w:rsidRPr="004B7BC3">
        <w:rPr>
          <w:rFonts w:eastAsia="Times New Roman"/>
          <w:b/>
          <w:sz w:val="28"/>
          <w:szCs w:val="28"/>
        </w:rPr>
        <w:t>:</w:t>
      </w:r>
    </w:p>
    <w:p w:rsidR="00782A4A" w:rsidRPr="00782A4A" w:rsidRDefault="00782A4A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782A4A">
        <w:rPr>
          <w:color w:val="000000"/>
          <w:sz w:val="28"/>
          <w:szCs w:val="28"/>
        </w:rPr>
        <w:t>Управление образования и молодежной политики городского округа г.Бор;</w:t>
      </w:r>
    </w:p>
    <w:p w:rsidR="0091114D" w:rsidRPr="00F9034A" w:rsidRDefault="00782A4A" w:rsidP="00D23255">
      <w:pPr>
        <w:pStyle w:val="a4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 ДПО «Центр новых форм развития образования» структурное подразделение детский технопарк «Кванториум БОР».</w:t>
      </w:r>
    </w:p>
    <w:p w:rsidR="00313DC4" w:rsidRDefault="00313DC4" w:rsidP="00D23255">
      <w:pPr>
        <w:pStyle w:val="a4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Направления конкурса:</w:t>
      </w:r>
    </w:p>
    <w:p w:rsidR="00313DC4" w:rsidRPr="00313DC4" w:rsidRDefault="00313DC4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</w:t>
      </w:r>
      <w:r w:rsidR="00140113">
        <w:rPr>
          <w:sz w:val="28"/>
          <w:szCs w:val="28"/>
        </w:rPr>
        <w:t xml:space="preserve"> – создание 3</w:t>
      </w:r>
      <w:r w:rsidR="00140113">
        <w:rPr>
          <w:sz w:val="28"/>
          <w:szCs w:val="28"/>
          <w:lang w:val="en-US"/>
        </w:rPr>
        <w:t>D</w:t>
      </w:r>
      <w:r w:rsidR="00140113" w:rsidRPr="00140113">
        <w:rPr>
          <w:sz w:val="28"/>
          <w:szCs w:val="28"/>
        </w:rPr>
        <w:t>-</w:t>
      </w:r>
      <w:r w:rsidR="00140113">
        <w:rPr>
          <w:sz w:val="28"/>
          <w:szCs w:val="28"/>
        </w:rPr>
        <w:t>модели с заданными параметрами.</w:t>
      </w:r>
      <w:r w:rsidR="006E3AC9">
        <w:rPr>
          <w:sz w:val="28"/>
          <w:szCs w:val="28"/>
        </w:rPr>
        <w:t xml:space="preserve"> Возрастные группы: 10-13 лет и 14-17 лет.</w:t>
      </w:r>
    </w:p>
    <w:p w:rsidR="00313DC4" w:rsidRPr="00313DC4" w:rsidRDefault="00313DC4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Программирование</w:t>
      </w:r>
      <w:r w:rsidR="00140113">
        <w:rPr>
          <w:sz w:val="28"/>
          <w:szCs w:val="28"/>
        </w:rPr>
        <w:t xml:space="preserve"> –</w:t>
      </w:r>
      <w:r w:rsidR="006E3AC9">
        <w:rPr>
          <w:sz w:val="28"/>
          <w:szCs w:val="28"/>
        </w:rPr>
        <w:t xml:space="preserve"> создание программы в среде </w:t>
      </w:r>
      <w:r w:rsidR="006E3AC9">
        <w:rPr>
          <w:sz w:val="28"/>
          <w:szCs w:val="28"/>
          <w:lang w:val="en-US"/>
        </w:rPr>
        <w:t>Scratch</w:t>
      </w:r>
      <w:r w:rsidR="006E3AC9">
        <w:rPr>
          <w:sz w:val="28"/>
          <w:szCs w:val="28"/>
        </w:rPr>
        <w:t xml:space="preserve">(возрастная группа 10-13 лет) написание кода на языке </w:t>
      </w:r>
      <w:r w:rsidR="006E3AC9">
        <w:rPr>
          <w:sz w:val="28"/>
          <w:szCs w:val="28"/>
          <w:lang w:val="en-US"/>
        </w:rPr>
        <w:t>Python</w:t>
      </w:r>
      <w:r w:rsidR="006E3AC9">
        <w:rPr>
          <w:sz w:val="28"/>
          <w:szCs w:val="28"/>
        </w:rPr>
        <w:t xml:space="preserve"> (возрастная группа 14-17 лет).</w:t>
      </w:r>
    </w:p>
    <w:p w:rsidR="0091114D" w:rsidRPr="00F9034A" w:rsidRDefault="00313DC4" w:rsidP="00D23255">
      <w:pPr>
        <w:pStyle w:val="a4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Технологии дополненной реальности</w:t>
      </w:r>
      <w:r w:rsidR="00140113">
        <w:rPr>
          <w:sz w:val="28"/>
          <w:szCs w:val="28"/>
        </w:rPr>
        <w:t xml:space="preserve"> – создание </w:t>
      </w:r>
      <w:r w:rsidR="005E512C">
        <w:rPr>
          <w:sz w:val="28"/>
          <w:szCs w:val="28"/>
          <w:lang w:val="en-US"/>
        </w:rPr>
        <w:t>AR</w:t>
      </w:r>
      <w:r w:rsidR="005E512C" w:rsidRPr="005E512C">
        <w:rPr>
          <w:sz w:val="28"/>
          <w:szCs w:val="28"/>
        </w:rPr>
        <w:t>-</w:t>
      </w:r>
      <w:r w:rsidR="006E3AC9">
        <w:rPr>
          <w:sz w:val="28"/>
          <w:szCs w:val="28"/>
        </w:rPr>
        <w:t>маски. Возрастные группы: 10-13 лет и 14-17 лет.</w:t>
      </w:r>
    </w:p>
    <w:p w:rsidR="00472760" w:rsidRDefault="00472760" w:rsidP="00D23255">
      <w:pPr>
        <w:pStyle w:val="a4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Необходимые компетенции для участия в конкурсе</w:t>
      </w:r>
    </w:p>
    <w:p w:rsidR="00472760" w:rsidRPr="00313DC4" w:rsidRDefault="00472760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 «3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-моделирование» - работа в одной из систем моделирования: </w:t>
      </w:r>
      <w:proofErr w:type="spellStart"/>
      <w:r w:rsidRPr="00735844">
        <w:rPr>
          <w:sz w:val="28"/>
          <w:szCs w:val="28"/>
        </w:rPr>
        <w:t>Fusion</w:t>
      </w:r>
      <w:proofErr w:type="spellEnd"/>
      <w:r w:rsidRPr="00735844">
        <w:rPr>
          <w:sz w:val="28"/>
          <w:szCs w:val="28"/>
        </w:rPr>
        <w:t xml:space="preserve"> 360</w:t>
      </w:r>
      <w:r>
        <w:rPr>
          <w:sz w:val="28"/>
          <w:szCs w:val="28"/>
        </w:rPr>
        <w:t xml:space="preserve">, </w:t>
      </w:r>
      <w:proofErr w:type="spellStart"/>
      <w:r w:rsidRPr="00735844">
        <w:rPr>
          <w:sz w:val="28"/>
          <w:szCs w:val="28"/>
        </w:rPr>
        <w:t>Tinkercad</w:t>
      </w:r>
      <w:proofErr w:type="spellEnd"/>
      <w:r>
        <w:rPr>
          <w:sz w:val="28"/>
          <w:szCs w:val="28"/>
        </w:rPr>
        <w:t xml:space="preserve">, </w:t>
      </w:r>
      <w:r w:rsidRPr="00735844">
        <w:rPr>
          <w:sz w:val="28"/>
          <w:szCs w:val="28"/>
        </w:rPr>
        <w:t xml:space="preserve">123D </w:t>
      </w:r>
      <w:proofErr w:type="spellStart"/>
      <w:r w:rsidRPr="00735844">
        <w:rPr>
          <w:sz w:val="28"/>
          <w:szCs w:val="28"/>
        </w:rPr>
        <w:t>Design</w:t>
      </w:r>
      <w:proofErr w:type="spellEnd"/>
      <w:r>
        <w:rPr>
          <w:sz w:val="28"/>
          <w:szCs w:val="28"/>
        </w:rPr>
        <w:t>;</w:t>
      </w:r>
    </w:p>
    <w:p w:rsidR="00472760" w:rsidRPr="00313DC4" w:rsidRDefault="00472760" w:rsidP="00D23255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направления «Программирование» - знание языка программирования </w:t>
      </w:r>
      <w:r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 xml:space="preserve">или среды программирования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;</w:t>
      </w:r>
    </w:p>
    <w:p w:rsidR="00472760" w:rsidRPr="00F9034A" w:rsidRDefault="00472760" w:rsidP="00D23255">
      <w:pPr>
        <w:pStyle w:val="a4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направления «Технологии дополненной реальности» - работа в </w:t>
      </w:r>
      <w:proofErr w:type="spellStart"/>
      <w:r>
        <w:rPr>
          <w:sz w:val="28"/>
          <w:szCs w:val="28"/>
        </w:rPr>
        <w:t>Unity</w:t>
      </w:r>
      <w:proofErr w:type="spellEnd"/>
      <w:r w:rsidR="005E512C">
        <w:rPr>
          <w:sz w:val="28"/>
          <w:szCs w:val="28"/>
        </w:rPr>
        <w:t xml:space="preserve"> + </w:t>
      </w:r>
      <w:proofErr w:type="spellStart"/>
      <w:r w:rsidR="005E512C">
        <w:rPr>
          <w:sz w:val="28"/>
          <w:szCs w:val="28"/>
          <w:lang w:val="en-US"/>
        </w:rPr>
        <w:t>Vuforia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Blender</w:t>
      </w:r>
      <w:proofErr w:type="spellEnd"/>
      <w:r>
        <w:rPr>
          <w:sz w:val="28"/>
          <w:szCs w:val="28"/>
        </w:rPr>
        <w:t>.</w:t>
      </w:r>
    </w:p>
    <w:p w:rsidR="000B226C" w:rsidRDefault="000B226C" w:rsidP="00D23255">
      <w:pPr>
        <w:pStyle w:val="a4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Порядок проведения:</w:t>
      </w:r>
    </w:p>
    <w:p w:rsidR="000B226C" w:rsidRDefault="000B226C" w:rsidP="00D23255">
      <w:pPr>
        <w:pStyle w:val="a4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0B226C" w:rsidRPr="007D7E9F" w:rsidRDefault="00A024B2" w:rsidP="00D232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проводится</w:t>
      </w:r>
      <w:r w:rsidR="000B226C" w:rsidRPr="007D7E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три </w:t>
      </w:r>
      <w:r w:rsidR="000B226C" w:rsidRPr="007D7E9F">
        <w:rPr>
          <w:rFonts w:ascii="Times New Roman" w:eastAsia="Times New Roman" w:hAnsi="Times New Roman" w:cs="Times New Roman"/>
          <w:b/>
          <w:i/>
          <w:sz w:val="28"/>
          <w:szCs w:val="28"/>
        </w:rPr>
        <w:t>этапа:</w:t>
      </w:r>
    </w:p>
    <w:p w:rsidR="000B226C" w:rsidRPr="00161401" w:rsidRDefault="000B226C" w:rsidP="00D23255">
      <w:pPr>
        <w:rPr>
          <w:rFonts w:ascii="Times New Roman" w:eastAsia="Times New Roman" w:hAnsi="Times New Roman" w:cs="Times New Roman"/>
          <w:sz w:val="28"/>
          <w:szCs w:val="28"/>
        </w:rPr>
      </w:pP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1 этап: прием заявок </w:t>
      </w:r>
      <w:r w:rsidRPr="001621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92C8E" w:rsidRPr="001621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декабря 2021</w:t>
      </w:r>
      <w:r w:rsidRPr="001621C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11марта</w:t>
      </w:r>
      <w:r w:rsidR="000F2002" w:rsidRPr="001621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43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21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F2002">
        <w:rPr>
          <w:rFonts w:ascii="Times New Roman" w:eastAsia="Times New Roman" w:hAnsi="Times New Roman" w:cs="Times New Roman"/>
          <w:sz w:val="28"/>
          <w:szCs w:val="28"/>
        </w:rPr>
        <w:t xml:space="preserve">2 этап: проведения конкурса в </w:t>
      </w:r>
      <w:r w:rsidR="00641254">
        <w:rPr>
          <w:rFonts w:ascii="Times New Roman" w:eastAsia="Times New Roman" w:hAnsi="Times New Roman" w:cs="Times New Roman"/>
          <w:sz w:val="28"/>
          <w:szCs w:val="28"/>
        </w:rPr>
        <w:t>ДТ «</w:t>
      </w:r>
      <w:proofErr w:type="spellStart"/>
      <w:r w:rsidR="00641254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="00641254">
        <w:rPr>
          <w:rFonts w:ascii="Times New Roman" w:eastAsia="Times New Roman" w:hAnsi="Times New Roman" w:cs="Times New Roman"/>
          <w:sz w:val="28"/>
          <w:szCs w:val="28"/>
        </w:rPr>
        <w:t xml:space="preserve"> БОР</w:t>
      </w:r>
      <w:r w:rsidR="00641254" w:rsidRPr="001621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6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F2002" w:rsidRPr="001621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2002" w:rsidRPr="001621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024B2" w:rsidRPr="001621CD">
        <w:rPr>
          <w:rFonts w:ascii="Times New Roman" w:eastAsia="Times New Roman" w:hAnsi="Times New Roman" w:cs="Times New Roman"/>
          <w:sz w:val="28"/>
          <w:szCs w:val="28"/>
        </w:rPr>
        <w:br/>
      </w:r>
      <w:r w:rsidR="000F2002" w:rsidRPr="001621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21CD">
        <w:rPr>
          <w:rFonts w:ascii="Times New Roman" w:eastAsia="Times New Roman" w:hAnsi="Times New Roman" w:cs="Times New Roman"/>
          <w:sz w:val="28"/>
          <w:szCs w:val="28"/>
        </w:rPr>
        <w:t xml:space="preserve"> этап: оглашение результатов конкурса – не позднее 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21марта</w:t>
      </w:r>
      <w:r w:rsidR="000F2002" w:rsidRPr="001621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621CD" w:rsidRPr="001621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21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B226C" w:rsidRPr="00161401" w:rsidRDefault="0036518F" w:rsidP="00D232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подразумевает командную работу.</w:t>
      </w:r>
      <w:r w:rsidR="00443366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членов команды от 2 до 4 человек.</w:t>
      </w:r>
    </w:p>
    <w:p w:rsidR="000B226C" w:rsidRDefault="000B226C" w:rsidP="00D23255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4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 на конкурс принимаются </w:t>
      </w:r>
      <w:r w:rsidR="00964362" w:rsidRPr="00964362">
        <w:rPr>
          <w:rFonts w:ascii="Times New Roman" w:eastAsia="Times New Roman" w:hAnsi="Times New Roman" w:cs="Times New Roman"/>
          <w:sz w:val="28"/>
          <w:szCs w:val="28"/>
        </w:rPr>
        <w:t>с 1 декабря 2021 по 11 марта 2022 г.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</w:t>
      </w:r>
      <w:r w:rsidRPr="00964362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обязательно в</w:t>
      </w:r>
      <w:r w:rsidR="00FC60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643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электронном виде по установленной форме 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>на электронную почту:</w:t>
      </w:r>
      <w:hyperlink r:id="rId5" w:history="1"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plotnikov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kvantorium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52.</w:t>
        </w:r>
        <w:r w:rsidR="007848F2" w:rsidRPr="009643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C5383" w:rsidRPr="0096436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024B2" w:rsidRPr="00A024B2" w:rsidRDefault="00A024B2" w:rsidP="00D2325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проводится в очном формате в </w:t>
      </w:r>
      <w:r w:rsidR="004C5383">
        <w:rPr>
          <w:rFonts w:ascii="Times New Roman" w:eastAsia="Times New Roman" w:hAnsi="Times New Roman" w:cs="Times New Roman"/>
          <w:iCs/>
          <w:sz w:val="28"/>
          <w:szCs w:val="28"/>
        </w:rPr>
        <w:t>ДТ «</w:t>
      </w:r>
      <w:proofErr w:type="spellStart"/>
      <w:r w:rsidR="004C5383">
        <w:rPr>
          <w:rFonts w:ascii="Times New Roman" w:eastAsia="Times New Roman" w:hAnsi="Times New Roman" w:cs="Times New Roman"/>
          <w:iCs/>
          <w:sz w:val="28"/>
          <w:szCs w:val="28"/>
        </w:rPr>
        <w:t>Кванториум</w:t>
      </w:r>
      <w:proofErr w:type="spellEnd"/>
      <w:r w:rsidR="004C5383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БОР»</w:t>
      </w:r>
      <w:r w:rsidR="007002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4362" w:rsidRPr="00964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16 марта 2022 г.</w:t>
      </w:r>
      <w:r w:rsidRPr="00964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14.00</w:t>
      </w:r>
      <w:r w:rsidRPr="00964362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соблюдением санитарных норм.</w:t>
      </w:r>
    </w:p>
    <w:p w:rsidR="000B226C" w:rsidRPr="00161401" w:rsidRDefault="00964362" w:rsidP="00EA0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62">
        <w:rPr>
          <w:rFonts w:ascii="Times New Roman" w:eastAsia="Times New Roman" w:hAnsi="Times New Roman" w:cs="Times New Roman"/>
          <w:sz w:val="28"/>
          <w:szCs w:val="28"/>
        </w:rPr>
        <w:t>Результаты конкурса публикуются</w:t>
      </w:r>
      <w:r w:rsidR="00324E4E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социальной сети  в сообществе </w:t>
      </w:r>
      <w:hyperlink r:id="rId6" w:history="1">
        <w:r w:rsidR="00324E4E" w:rsidRPr="00C37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https://vk.com/kvantorium52bor</w:t>
        </w:r>
      </w:hyperlink>
      <w:r w:rsidR="0070029A">
        <w:t xml:space="preserve"> 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>и высылаются на электронную почту школы</w:t>
      </w:r>
      <w:r w:rsidR="000B226C" w:rsidRPr="00964362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A22" w:rsidRPr="009643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024B2" w:rsidRPr="0096436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9643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226C" w:rsidRPr="009643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B226C" w:rsidRPr="009B1F66" w:rsidRDefault="000B226C" w:rsidP="009B1F66">
      <w:pPr>
        <w:rPr>
          <w:rFonts w:ascii="Times New Roman" w:eastAsia="Times New Roman" w:hAnsi="Times New Roman" w:cs="Times New Roman"/>
          <w:sz w:val="28"/>
          <w:szCs w:val="28"/>
        </w:rPr>
      </w:pPr>
      <w:r w:rsidRPr="00784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Куратор: </w:t>
      </w:r>
      <w:r w:rsidR="007848F2" w:rsidRPr="007848F2">
        <w:rPr>
          <w:rFonts w:ascii="Times New Roman" w:eastAsia="Times New Roman" w:hAnsi="Times New Roman" w:cs="Times New Roman"/>
          <w:i/>
          <w:iCs/>
          <w:sz w:val="28"/>
          <w:szCs w:val="28"/>
        </w:rPr>
        <w:t>Плотников Константин Станиславович</w:t>
      </w:r>
      <w:r w:rsidR="00800A22" w:rsidRPr="00784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т.</w:t>
      </w:r>
      <w:r w:rsidR="007848F2" w:rsidRPr="007848F2">
        <w:rPr>
          <w:rFonts w:ascii="Times New Roman" w:eastAsia="Times New Roman" w:hAnsi="Times New Roman" w:cs="Times New Roman"/>
          <w:i/>
          <w:iCs/>
          <w:sz w:val="28"/>
          <w:szCs w:val="28"/>
        </w:rPr>
        <w:t>88314351550</w:t>
      </w:r>
      <w:r w:rsidRPr="00784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848F2">
        <w:rPr>
          <w:rFonts w:eastAsia="Times New Roman"/>
          <w:i/>
          <w:iCs/>
          <w:sz w:val="28"/>
          <w:szCs w:val="28"/>
        </w:rPr>
        <w:br/>
      </w:r>
      <w:hyperlink r:id="rId7" w:history="1">
        <w:r w:rsidR="007848F2" w:rsidRPr="007848F2">
          <w:rPr>
            <w:rStyle w:val="a3"/>
            <w:rFonts w:ascii="Times New Roman" w:hAnsi="Times New Roman" w:cs="Times New Roman"/>
            <w:sz w:val="28"/>
            <w:szCs w:val="28"/>
          </w:rPr>
          <w:t>k.plotnikov@kvantorium52.ru</w:t>
        </w:r>
      </w:hyperlink>
    </w:p>
    <w:p w:rsidR="009B1F66" w:rsidRPr="009B1F66" w:rsidRDefault="009B1F66" w:rsidP="009B1F66">
      <w:pPr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F66">
        <w:rPr>
          <w:rFonts w:ascii="Times New Roman" w:hAnsi="Times New Roman" w:cs="Times New Roman"/>
          <w:b/>
          <w:sz w:val="28"/>
          <w:szCs w:val="28"/>
        </w:rPr>
        <w:t>Система оценивания образовательных учреждений:</w:t>
      </w:r>
      <w:r w:rsidRPr="009B1F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1F66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9B1F66">
        <w:rPr>
          <w:rFonts w:ascii="Times New Roman" w:hAnsi="Times New Roman" w:cs="Times New Roman"/>
          <w:sz w:val="28"/>
          <w:szCs w:val="28"/>
        </w:rPr>
        <w:t xml:space="preserve"> – 10 баллов, 1 место – 5 баллов, 2 место – 4 балла, 3 место – 3 балла, Поощрение – 2 балла.</w:t>
      </w:r>
    </w:p>
    <w:p w:rsidR="005D3988" w:rsidRPr="00161401" w:rsidRDefault="005D3988" w:rsidP="000B226C">
      <w:pPr>
        <w:jc w:val="both"/>
        <w:rPr>
          <w:rFonts w:ascii="Times New Roman" w:hAnsi="Times New Roman" w:cs="Times New Roman"/>
          <w:sz w:val="28"/>
          <w:szCs w:val="28"/>
        </w:rPr>
        <w:sectPr w:rsidR="005D3988" w:rsidRPr="00161401" w:rsidSect="002F6809">
          <w:pgSz w:w="11900" w:h="16838"/>
          <w:pgMar w:top="1091" w:right="985" w:bottom="647" w:left="1136" w:header="0" w:footer="0" w:gutter="0"/>
          <w:cols w:space="720" w:equalWidth="0">
            <w:col w:w="9779"/>
          </w:cols>
        </w:sectPr>
      </w:pPr>
    </w:p>
    <w:p w:rsidR="000B226C" w:rsidRPr="00B41EDA" w:rsidRDefault="000B226C" w:rsidP="000B22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заявки</w:t>
      </w:r>
    </w:p>
    <w:tbl>
      <w:tblPr>
        <w:tblStyle w:val="a5"/>
        <w:tblW w:w="0" w:type="auto"/>
        <w:tblLook w:val="04A0"/>
      </w:tblPr>
      <w:tblGrid>
        <w:gridCol w:w="779"/>
        <w:gridCol w:w="2008"/>
        <w:gridCol w:w="2999"/>
        <w:gridCol w:w="3000"/>
        <w:gridCol w:w="3000"/>
        <w:gridCol w:w="3000"/>
      </w:tblGrid>
      <w:tr w:rsidR="006633A5" w:rsidTr="006633A5">
        <w:tc>
          <w:tcPr>
            <w:tcW w:w="779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8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99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000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</w:t>
            </w:r>
          </w:p>
        </w:tc>
        <w:tc>
          <w:tcPr>
            <w:tcW w:w="3000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3000" w:type="dxa"/>
            <w:vAlign w:val="center"/>
          </w:tcPr>
          <w:p w:rsidR="006633A5" w:rsidRPr="00B41EDA" w:rsidRDefault="006633A5" w:rsidP="002F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</w:tr>
      <w:tr w:rsidR="006633A5" w:rsidTr="006633A5">
        <w:tc>
          <w:tcPr>
            <w:tcW w:w="779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A5" w:rsidTr="006633A5">
        <w:tc>
          <w:tcPr>
            <w:tcW w:w="779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6633A5" w:rsidRDefault="006633A5" w:rsidP="002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6D9" w:rsidRDefault="00B326D9" w:rsidP="006633A5"/>
    <w:sectPr w:rsidR="00B326D9" w:rsidSect="006633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934"/>
    <w:multiLevelType w:val="hybridMultilevel"/>
    <w:tmpl w:val="3A44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F91"/>
    <w:multiLevelType w:val="hybridMultilevel"/>
    <w:tmpl w:val="091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60D7"/>
    <w:multiLevelType w:val="hybridMultilevel"/>
    <w:tmpl w:val="EA68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774F"/>
    <w:multiLevelType w:val="hybridMultilevel"/>
    <w:tmpl w:val="C764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629E"/>
    <w:multiLevelType w:val="hybridMultilevel"/>
    <w:tmpl w:val="00E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80C2F"/>
    <w:multiLevelType w:val="hybridMultilevel"/>
    <w:tmpl w:val="2318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D06F9"/>
    <w:multiLevelType w:val="hybridMultilevel"/>
    <w:tmpl w:val="51E4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6581"/>
    <w:rsid w:val="000870FD"/>
    <w:rsid w:val="000B226C"/>
    <w:rsid w:val="000F2002"/>
    <w:rsid w:val="001341D0"/>
    <w:rsid w:val="00140113"/>
    <w:rsid w:val="00152580"/>
    <w:rsid w:val="001621CD"/>
    <w:rsid w:val="001D29E4"/>
    <w:rsid w:val="002E5DCF"/>
    <w:rsid w:val="002F6809"/>
    <w:rsid w:val="00313DC4"/>
    <w:rsid w:val="0031785D"/>
    <w:rsid w:val="00324E4E"/>
    <w:rsid w:val="0036518F"/>
    <w:rsid w:val="003F64F4"/>
    <w:rsid w:val="00443366"/>
    <w:rsid w:val="004621B0"/>
    <w:rsid w:val="00472760"/>
    <w:rsid w:val="004C5383"/>
    <w:rsid w:val="004D38FF"/>
    <w:rsid w:val="004F5165"/>
    <w:rsid w:val="005558BE"/>
    <w:rsid w:val="005D3988"/>
    <w:rsid w:val="005E32D6"/>
    <w:rsid w:val="005E512C"/>
    <w:rsid w:val="00641254"/>
    <w:rsid w:val="006633A5"/>
    <w:rsid w:val="006E3AC9"/>
    <w:rsid w:val="006E6E79"/>
    <w:rsid w:val="006F028E"/>
    <w:rsid w:val="006F4CE1"/>
    <w:rsid w:val="0070029A"/>
    <w:rsid w:val="0075164B"/>
    <w:rsid w:val="00782A4A"/>
    <w:rsid w:val="007848F2"/>
    <w:rsid w:val="007B0267"/>
    <w:rsid w:val="007C4AD2"/>
    <w:rsid w:val="007D2184"/>
    <w:rsid w:val="00800A22"/>
    <w:rsid w:val="00804ADA"/>
    <w:rsid w:val="00866B9B"/>
    <w:rsid w:val="008F293A"/>
    <w:rsid w:val="0091114D"/>
    <w:rsid w:val="00964362"/>
    <w:rsid w:val="009B1F66"/>
    <w:rsid w:val="009F793F"/>
    <w:rsid w:val="00A024B2"/>
    <w:rsid w:val="00AD6581"/>
    <w:rsid w:val="00B326D9"/>
    <w:rsid w:val="00B77594"/>
    <w:rsid w:val="00BD56D9"/>
    <w:rsid w:val="00CF0852"/>
    <w:rsid w:val="00D2264F"/>
    <w:rsid w:val="00D23255"/>
    <w:rsid w:val="00D92C8E"/>
    <w:rsid w:val="00DF2849"/>
    <w:rsid w:val="00E26AD8"/>
    <w:rsid w:val="00E450CF"/>
    <w:rsid w:val="00E46CED"/>
    <w:rsid w:val="00EA03E7"/>
    <w:rsid w:val="00F65EB0"/>
    <w:rsid w:val="00F9034A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226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B22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D398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B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226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B22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D398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B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lotnikov@kvantorium5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52bor" TargetMode="External"/><Relationship Id="rId5" Type="http://schemas.openxmlformats.org/officeDocument/2006/relationships/hyperlink" Target="mailto:k.plotnikov@kvantorium52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Links>
    <vt:vector size="24" baseType="variant">
      <vt:variant>
        <vt:i4>69730365</vt:i4>
      </vt:variant>
      <vt:variant>
        <vt:i4>9</vt:i4>
      </vt:variant>
      <vt:variant>
        <vt:i4>0</vt:i4>
      </vt:variant>
      <vt:variant>
        <vt:i4>5</vt:i4>
      </vt:variant>
      <vt:variant>
        <vt:lpwstr>https://нгодб.рф/?cat=77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http://doska.n52n.ru/shtml/legends/legends.shtml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mailto:talant-deti-bor@mail.ru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mailto:talant-deti-bor@mail.ru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Алиса1</dc:creator>
  <cp:lastModifiedBy>Пользователь Windows</cp:lastModifiedBy>
  <cp:revision>7</cp:revision>
  <dcterms:created xsi:type="dcterms:W3CDTF">2021-11-24T09:13:00Z</dcterms:created>
  <dcterms:modified xsi:type="dcterms:W3CDTF">2021-11-25T08:55:00Z</dcterms:modified>
</cp:coreProperties>
</file>